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9752A" w14:textId="77777777" w:rsidR="00347C8E" w:rsidRDefault="00347C8E"/>
    <w:p w14:paraId="7D95357F" w14:textId="77777777" w:rsidR="00D21081" w:rsidRPr="00694BB9" w:rsidRDefault="00D21081" w:rsidP="00D210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BB9">
        <w:rPr>
          <w:rFonts w:ascii="Times New Roman" w:hAnsi="Times New Roman" w:cs="Times New Roman"/>
          <w:b/>
          <w:bCs/>
          <w:sz w:val="24"/>
          <w:szCs w:val="24"/>
        </w:rPr>
        <w:t xml:space="preserve">Toprak </w:t>
      </w:r>
      <w:proofErr w:type="spellStart"/>
      <w:r w:rsidRPr="00694BB9">
        <w:rPr>
          <w:rFonts w:ascii="Times New Roman" w:hAnsi="Times New Roman" w:cs="Times New Roman"/>
          <w:b/>
          <w:bCs/>
          <w:sz w:val="24"/>
          <w:szCs w:val="24"/>
        </w:rPr>
        <w:t>Etüd</w:t>
      </w:r>
      <w:proofErr w:type="spellEnd"/>
      <w:r w:rsidRPr="00694BB9">
        <w:rPr>
          <w:rFonts w:ascii="Times New Roman" w:hAnsi="Times New Roman" w:cs="Times New Roman"/>
          <w:b/>
          <w:bCs/>
          <w:sz w:val="24"/>
          <w:szCs w:val="24"/>
        </w:rPr>
        <w:t xml:space="preserve"> ve Haritalama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Dersi</w:t>
      </w:r>
      <w:r w:rsidRPr="00694BB9">
        <w:rPr>
          <w:rFonts w:ascii="Times New Roman" w:hAnsi="Times New Roman" w:cs="Times New Roman"/>
          <w:b/>
          <w:bCs/>
          <w:sz w:val="24"/>
          <w:szCs w:val="24"/>
        </w:rPr>
        <w:t xml:space="preserve"> Uygulama Planı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94"/>
        <w:gridCol w:w="7968"/>
      </w:tblGrid>
      <w:tr w:rsidR="00694BB9" w14:paraId="4434E175" w14:textId="77777777" w:rsidTr="00063AB4">
        <w:tc>
          <w:tcPr>
            <w:tcW w:w="1101" w:type="dxa"/>
          </w:tcPr>
          <w:p w14:paraId="5EE9EF53" w14:textId="14365222" w:rsidR="00694BB9" w:rsidRPr="00694BB9" w:rsidRDefault="00694BB9" w:rsidP="00063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Hafta</w:t>
            </w:r>
          </w:p>
        </w:tc>
        <w:tc>
          <w:tcPr>
            <w:tcW w:w="8111" w:type="dxa"/>
          </w:tcPr>
          <w:p w14:paraId="4F8F36C4" w14:textId="28B02B8C" w:rsidR="00694BB9" w:rsidRPr="00694BB9" w:rsidRDefault="00694BB9" w:rsidP="00063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İçerik</w:t>
            </w:r>
          </w:p>
        </w:tc>
      </w:tr>
      <w:tr w:rsidR="00063AB4" w14:paraId="2F8031B0" w14:textId="77777777" w:rsidTr="00063AB4">
        <w:tc>
          <w:tcPr>
            <w:tcW w:w="1101" w:type="dxa"/>
          </w:tcPr>
          <w:p w14:paraId="7F142CED" w14:textId="1F552D16" w:rsidR="00063AB4" w:rsidRPr="00694BB9" w:rsidRDefault="00063AB4" w:rsidP="00063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1" w:type="dxa"/>
          </w:tcPr>
          <w:p w14:paraId="440C8612" w14:textId="0DC12622" w:rsidR="00063AB4" w:rsidRPr="00694BB9" w:rsidRDefault="00063AB4" w:rsidP="00063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sz w:val="24"/>
                <w:szCs w:val="24"/>
              </w:rPr>
              <w:t>Farklı nitelikte kartografiklerin sunumu ve tanıtımı</w:t>
            </w:r>
          </w:p>
        </w:tc>
      </w:tr>
      <w:tr w:rsidR="00063AB4" w14:paraId="1CA8CFFA" w14:textId="77777777" w:rsidTr="00063AB4">
        <w:tc>
          <w:tcPr>
            <w:tcW w:w="1101" w:type="dxa"/>
          </w:tcPr>
          <w:p w14:paraId="63FEFBE9" w14:textId="21AF6FD9" w:rsidR="00063AB4" w:rsidRPr="00694BB9" w:rsidRDefault="00063AB4" w:rsidP="00063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11" w:type="dxa"/>
          </w:tcPr>
          <w:p w14:paraId="481304B8" w14:textId="28DBC947" w:rsidR="00063AB4" w:rsidRPr="00694BB9" w:rsidRDefault="00063AB4" w:rsidP="00063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sz w:val="24"/>
                <w:szCs w:val="24"/>
              </w:rPr>
              <w:t>Farklı nitelikte kartografiklerin sunumu ve tanıtımı</w:t>
            </w:r>
          </w:p>
        </w:tc>
      </w:tr>
      <w:tr w:rsidR="00063AB4" w14:paraId="59C579CD" w14:textId="77777777" w:rsidTr="00063AB4">
        <w:tc>
          <w:tcPr>
            <w:tcW w:w="1101" w:type="dxa"/>
          </w:tcPr>
          <w:p w14:paraId="133F6817" w14:textId="62629CEA" w:rsidR="00063AB4" w:rsidRPr="00694BB9" w:rsidRDefault="00063AB4" w:rsidP="00063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11" w:type="dxa"/>
          </w:tcPr>
          <w:p w14:paraId="0288EBAA" w14:textId="77C451A9" w:rsidR="00063AB4" w:rsidRPr="00694BB9" w:rsidRDefault="00063AB4" w:rsidP="00063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sz w:val="24"/>
                <w:szCs w:val="24"/>
              </w:rPr>
              <w:t>Toprak Haritası sunum ve tanıtımı</w:t>
            </w:r>
          </w:p>
        </w:tc>
      </w:tr>
      <w:tr w:rsidR="00063AB4" w14:paraId="2A293F31" w14:textId="77777777" w:rsidTr="00063AB4">
        <w:tc>
          <w:tcPr>
            <w:tcW w:w="1101" w:type="dxa"/>
          </w:tcPr>
          <w:p w14:paraId="07DE8B4A" w14:textId="7C2AA8FA" w:rsidR="00063AB4" w:rsidRPr="00694BB9" w:rsidRDefault="00063AB4" w:rsidP="00063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11" w:type="dxa"/>
          </w:tcPr>
          <w:p w14:paraId="7F9249E1" w14:textId="0F102C87" w:rsidR="00063AB4" w:rsidRPr="00694BB9" w:rsidRDefault="00063AB4" w:rsidP="00063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sz w:val="24"/>
                <w:szCs w:val="24"/>
              </w:rPr>
              <w:t>Toprak Haritası sunum ve tanıtımı</w:t>
            </w:r>
          </w:p>
        </w:tc>
      </w:tr>
      <w:tr w:rsidR="00063AB4" w14:paraId="38728448" w14:textId="77777777" w:rsidTr="00063AB4">
        <w:tc>
          <w:tcPr>
            <w:tcW w:w="1101" w:type="dxa"/>
          </w:tcPr>
          <w:p w14:paraId="0B69F76C" w14:textId="0BA17536" w:rsidR="00063AB4" w:rsidRPr="00694BB9" w:rsidRDefault="00063AB4" w:rsidP="00063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11" w:type="dxa"/>
          </w:tcPr>
          <w:p w14:paraId="7B459BAF" w14:textId="4403C2DA" w:rsidR="00063AB4" w:rsidRPr="00694BB9" w:rsidRDefault="00063AB4" w:rsidP="00063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sz w:val="24"/>
                <w:szCs w:val="24"/>
              </w:rPr>
              <w:t xml:space="preserve">Bilgisayar tabanlı CBS yazılımları ile toprak veri tabanı sorgulama </w:t>
            </w:r>
          </w:p>
        </w:tc>
      </w:tr>
      <w:tr w:rsidR="00063AB4" w14:paraId="23ADFD37" w14:textId="77777777" w:rsidTr="00063AB4">
        <w:tc>
          <w:tcPr>
            <w:tcW w:w="1101" w:type="dxa"/>
          </w:tcPr>
          <w:p w14:paraId="1C4993CD" w14:textId="4C1A4BCB" w:rsidR="00063AB4" w:rsidRPr="00694BB9" w:rsidRDefault="00063AB4" w:rsidP="00063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11" w:type="dxa"/>
          </w:tcPr>
          <w:p w14:paraId="4DB7EA8D" w14:textId="646F6253" w:rsidR="00063AB4" w:rsidRPr="00694BB9" w:rsidRDefault="00063AB4" w:rsidP="00063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sz w:val="24"/>
                <w:szCs w:val="24"/>
              </w:rPr>
              <w:t xml:space="preserve">Bilgisayar tabanlı CBS yazılımları ile toprak veri tabanı sorgulama </w:t>
            </w:r>
          </w:p>
        </w:tc>
      </w:tr>
      <w:tr w:rsidR="00063AB4" w14:paraId="266D3991" w14:textId="77777777" w:rsidTr="00063AB4">
        <w:tc>
          <w:tcPr>
            <w:tcW w:w="1101" w:type="dxa"/>
          </w:tcPr>
          <w:p w14:paraId="4CF382A1" w14:textId="27DA86E9" w:rsidR="00063AB4" w:rsidRPr="00694BB9" w:rsidRDefault="00063AB4" w:rsidP="00063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11" w:type="dxa"/>
          </w:tcPr>
          <w:p w14:paraId="34E73F1E" w14:textId="33B66F6C" w:rsidR="00063AB4" w:rsidRPr="00694BB9" w:rsidRDefault="00063AB4" w:rsidP="00063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sz w:val="24"/>
                <w:szCs w:val="24"/>
              </w:rPr>
              <w:t>Bilgisayar tabanlı uzaktan algılama verileri ile temel arazi tiplerinin ayrımı</w:t>
            </w:r>
          </w:p>
        </w:tc>
      </w:tr>
      <w:tr w:rsidR="00063AB4" w14:paraId="0C3E5A91" w14:textId="77777777" w:rsidTr="00063AB4">
        <w:tc>
          <w:tcPr>
            <w:tcW w:w="1101" w:type="dxa"/>
          </w:tcPr>
          <w:p w14:paraId="261CF86A" w14:textId="05765C29" w:rsidR="00063AB4" w:rsidRPr="00694BB9" w:rsidRDefault="00063AB4" w:rsidP="00063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11" w:type="dxa"/>
          </w:tcPr>
          <w:p w14:paraId="4072B95F" w14:textId="5D8BD915" w:rsidR="00063AB4" w:rsidRPr="00694BB9" w:rsidRDefault="00063AB4" w:rsidP="00063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sz w:val="24"/>
                <w:szCs w:val="24"/>
              </w:rPr>
              <w:t>Bilgisayar tabanlı uzaktan algılama verileri ile temel arazi tiplerinin ayrımı</w:t>
            </w:r>
          </w:p>
        </w:tc>
      </w:tr>
      <w:tr w:rsidR="00063AB4" w14:paraId="6CA0DD54" w14:textId="77777777" w:rsidTr="00063AB4">
        <w:tc>
          <w:tcPr>
            <w:tcW w:w="1101" w:type="dxa"/>
          </w:tcPr>
          <w:p w14:paraId="2EF49D85" w14:textId="28BA3742" w:rsidR="00063AB4" w:rsidRPr="00694BB9" w:rsidRDefault="00063AB4" w:rsidP="00063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11" w:type="dxa"/>
          </w:tcPr>
          <w:p w14:paraId="794BD114" w14:textId="70626AC8" w:rsidR="00063AB4" w:rsidRPr="00694BB9" w:rsidRDefault="00063AB4" w:rsidP="00063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sz w:val="24"/>
                <w:szCs w:val="24"/>
              </w:rPr>
              <w:t xml:space="preserve">Arazi </w:t>
            </w:r>
            <w:proofErr w:type="spellStart"/>
            <w:r w:rsidRPr="00694BB9">
              <w:rPr>
                <w:rFonts w:ascii="Times New Roman" w:hAnsi="Times New Roman" w:cs="Times New Roman"/>
                <w:sz w:val="24"/>
                <w:szCs w:val="24"/>
              </w:rPr>
              <w:t>fizyografyasının</w:t>
            </w:r>
            <w:proofErr w:type="spellEnd"/>
            <w:r w:rsidRPr="00694BB9">
              <w:rPr>
                <w:rFonts w:ascii="Times New Roman" w:hAnsi="Times New Roman" w:cs="Times New Roman"/>
                <w:sz w:val="24"/>
                <w:szCs w:val="24"/>
              </w:rPr>
              <w:t xml:space="preserve"> uydu görüntüleri üzerinde ayrımı ve çizimi</w:t>
            </w:r>
          </w:p>
        </w:tc>
      </w:tr>
      <w:tr w:rsidR="00063AB4" w14:paraId="2511C676" w14:textId="77777777" w:rsidTr="00063AB4">
        <w:tc>
          <w:tcPr>
            <w:tcW w:w="1101" w:type="dxa"/>
          </w:tcPr>
          <w:p w14:paraId="09099AD3" w14:textId="504CFB99" w:rsidR="00063AB4" w:rsidRPr="00694BB9" w:rsidRDefault="00063AB4" w:rsidP="00063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11" w:type="dxa"/>
          </w:tcPr>
          <w:p w14:paraId="50854E18" w14:textId="32A263D0" w:rsidR="00063AB4" w:rsidRPr="00694BB9" w:rsidRDefault="00063AB4" w:rsidP="00063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sz w:val="24"/>
                <w:szCs w:val="24"/>
              </w:rPr>
              <w:t xml:space="preserve">Arazi </w:t>
            </w:r>
            <w:proofErr w:type="spellStart"/>
            <w:r w:rsidRPr="00694BB9">
              <w:rPr>
                <w:rFonts w:ascii="Times New Roman" w:hAnsi="Times New Roman" w:cs="Times New Roman"/>
                <w:sz w:val="24"/>
                <w:szCs w:val="24"/>
              </w:rPr>
              <w:t>fizyografyasının</w:t>
            </w:r>
            <w:proofErr w:type="spellEnd"/>
            <w:r w:rsidRPr="00694BB9">
              <w:rPr>
                <w:rFonts w:ascii="Times New Roman" w:hAnsi="Times New Roman" w:cs="Times New Roman"/>
                <w:sz w:val="24"/>
                <w:szCs w:val="24"/>
              </w:rPr>
              <w:t xml:space="preserve"> uydu görüntüleri üzerinde ayrımı ve çizimi</w:t>
            </w:r>
          </w:p>
        </w:tc>
      </w:tr>
      <w:tr w:rsidR="00063AB4" w14:paraId="731E5402" w14:textId="77777777" w:rsidTr="00063AB4">
        <w:tc>
          <w:tcPr>
            <w:tcW w:w="1101" w:type="dxa"/>
          </w:tcPr>
          <w:p w14:paraId="19BA18B8" w14:textId="6D551FAE" w:rsidR="00063AB4" w:rsidRPr="00694BB9" w:rsidRDefault="00063AB4" w:rsidP="00063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11" w:type="dxa"/>
          </w:tcPr>
          <w:p w14:paraId="1353061D" w14:textId="2B21850D" w:rsidR="00063AB4" w:rsidRPr="00694BB9" w:rsidRDefault="00063AB4" w:rsidP="00063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sz w:val="24"/>
                <w:szCs w:val="24"/>
              </w:rPr>
              <w:t>Toprak Profil yerlerinin belirlenmesinde CBS ortamında katman tabanlı uygulama</w:t>
            </w:r>
          </w:p>
        </w:tc>
      </w:tr>
      <w:tr w:rsidR="00063AB4" w14:paraId="682B4869" w14:textId="77777777" w:rsidTr="00063AB4">
        <w:tc>
          <w:tcPr>
            <w:tcW w:w="1101" w:type="dxa"/>
          </w:tcPr>
          <w:p w14:paraId="20034BF7" w14:textId="13BC8A92" w:rsidR="00063AB4" w:rsidRPr="00694BB9" w:rsidRDefault="00063AB4" w:rsidP="00063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11" w:type="dxa"/>
          </w:tcPr>
          <w:p w14:paraId="398616F3" w14:textId="52696751" w:rsidR="00063AB4" w:rsidRPr="00694BB9" w:rsidRDefault="00063AB4" w:rsidP="00063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sz w:val="24"/>
                <w:szCs w:val="24"/>
              </w:rPr>
              <w:t>Burgu kontrol yerlerinin belirlenmesinde CBS ortamında katman tabanlı uygulama</w:t>
            </w:r>
          </w:p>
        </w:tc>
      </w:tr>
      <w:tr w:rsidR="00063AB4" w14:paraId="61E826EB" w14:textId="77777777" w:rsidTr="00063AB4">
        <w:tc>
          <w:tcPr>
            <w:tcW w:w="1101" w:type="dxa"/>
          </w:tcPr>
          <w:p w14:paraId="26714738" w14:textId="41AF1F50" w:rsidR="00063AB4" w:rsidRPr="00694BB9" w:rsidRDefault="00063AB4" w:rsidP="00063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11" w:type="dxa"/>
          </w:tcPr>
          <w:p w14:paraId="62C6062F" w14:textId="15CC64E1" w:rsidR="00063AB4" w:rsidRPr="00694BB9" w:rsidRDefault="00063AB4" w:rsidP="00063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sz w:val="24"/>
                <w:szCs w:val="24"/>
              </w:rPr>
              <w:t>Arazi uygulamaları – Profil tanımlama</w:t>
            </w:r>
          </w:p>
        </w:tc>
      </w:tr>
      <w:tr w:rsidR="00063AB4" w14:paraId="36CD17A8" w14:textId="77777777" w:rsidTr="00063AB4">
        <w:tc>
          <w:tcPr>
            <w:tcW w:w="1101" w:type="dxa"/>
          </w:tcPr>
          <w:p w14:paraId="0DF21050" w14:textId="51CAFF9E" w:rsidR="00063AB4" w:rsidRPr="00694BB9" w:rsidRDefault="00063AB4" w:rsidP="00063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11" w:type="dxa"/>
          </w:tcPr>
          <w:p w14:paraId="1A688543" w14:textId="3CD5D11D" w:rsidR="00063AB4" w:rsidRPr="00694BB9" w:rsidRDefault="00063AB4" w:rsidP="00063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sz w:val="24"/>
                <w:szCs w:val="24"/>
              </w:rPr>
              <w:t>Arazi uygulamaları – Profil tanımlama</w:t>
            </w:r>
          </w:p>
        </w:tc>
      </w:tr>
      <w:tr w:rsidR="00063AB4" w14:paraId="208B6959" w14:textId="77777777" w:rsidTr="00063AB4">
        <w:tc>
          <w:tcPr>
            <w:tcW w:w="1101" w:type="dxa"/>
          </w:tcPr>
          <w:p w14:paraId="2331C5B0" w14:textId="7397FC81" w:rsidR="00063AB4" w:rsidRPr="00694BB9" w:rsidRDefault="00063AB4" w:rsidP="00063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11" w:type="dxa"/>
          </w:tcPr>
          <w:p w14:paraId="4779A3BD" w14:textId="6E68707A" w:rsidR="00063AB4" w:rsidRPr="00694BB9" w:rsidRDefault="00063AB4" w:rsidP="00063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B9">
              <w:rPr>
                <w:rFonts w:ascii="Times New Roman" w:hAnsi="Times New Roman" w:cs="Times New Roman"/>
                <w:sz w:val="24"/>
                <w:szCs w:val="24"/>
              </w:rPr>
              <w:t xml:space="preserve">Arazi gözlemleri ve profil kartlarına göre toprak </w:t>
            </w:r>
            <w:proofErr w:type="spellStart"/>
            <w:r w:rsidRPr="00694BB9">
              <w:rPr>
                <w:rFonts w:ascii="Times New Roman" w:hAnsi="Times New Roman" w:cs="Times New Roman"/>
                <w:sz w:val="24"/>
                <w:szCs w:val="24"/>
              </w:rPr>
              <w:t>etüd</w:t>
            </w:r>
            <w:proofErr w:type="spellEnd"/>
            <w:r w:rsidRPr="00694BB9">
              <w:rPr>
                <w:rFonts w:ascii="Times New Roman" w:hAnsi="Times New Roman" w:cs="Times New Roman"/>
                <w:sz w:val="24"/>
                <w:szCs w:val="24"/>
              </w:rPr>
              <w:t xml:space="preserve"> raporu içeriği oluşturma</w:t>
            </w:r>
          </w:p>
        </w:tc>
      </w:tr>
    </w:tbl>
    <w:p w14:paraId="69ACD387" w14:textId="0596397D" w:rsidR="00063AB4" w:rsidRDefault="00063AB4" w:rsidP="00063AB4">
      <w:pPr>
        <w:jc w:val="center"/>
      </w:pPr>
      <w:r>
        <w:t xml:space="preserve"> </w:t>
      </w:r>
    </w:p>
    <w:p w14:paraId="18E307DB" w14:textId="77777777" w:rsidR="00635B5A" w:rsidRPr="00694BB9" w:rsidRDefault="00635B5A" w:rsidP="00063A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35B5A" w:rsidRPr="00694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B4"/>
    <w:rsid w:val="00063AB4"/>
    <w:rsid w:val="000D19D7"/>
    <w:rsid w:val="000F1B5B"/>
    <w:rsid w:val="001201A1"/>
    <w:rsid w:val="00182BAE"/>
    <w:rsid w:val="001A374F"/>
    <w:rsid w:val="001A714D"/>
    <w:rsid w:val="001D174B"/>
    <w:rsid w:val="00230F4C"/>
    <w:rsid w:val="0025203F"/>
    <w:rsid w:val="00272925"/>
    <w:rsid w:val="00275E73"/>
    <w:rsid w:val="00347C8E"/>
    <w:rsid w:val="003D6004"/>
    <w:rsid w:val="00405A6F"/>
    <w:rsid w:val="004650FF"/>
    <w:rsid w:val="004A5D34"/>
    <w:rsid w:val="004C6EDB"/>
    <w:rsid w:val="005121CC"/>
    <w:rsid w:val="00576AFA"/>
    <w:rsid w:val="005A797F"/>
    <w:rsid w:val="005B42EA"/>
    <w:rsid w:val="00635B5A"/>
    <w:rsid w:val="00671643"/>
    <w:rsid w:val="00690B82"/>
    <w:rsid w:val="00694BB9"/>
    <w:rsid w:val="006B0DB5"/>
    <w:rsid w:val="006B2E16"/>
    <w:rsid w:val="007035E3"/>
    <w:rsid w:val="00706C5C"/>
    <w:rsid w:val="007A6A22"/>
    <w:rsid w:val="0081794F"/>
    <w:rsid w:val="00991750"/>
    <w:rsid w:val="00A24FF6"/>
    <w:rsid w:val="00AC43D3"/>
    <w:rsid w:val="00B1617C"/>
    <w:rsid w:val="00B36E9B"/>
    <w:rsid w:val="00BF4D98"/>
    <w:rsid w:val="00D21081"/>
    <w:rsid w:val="00D468C8"/>
    <w:rsid w:val="00DA7B1C"/>
    <w:rsid w:val="00DC402F"/>
    <w:rsid w:val="00F51961"/>
    <w:rsid w:val="00F561E9"/>
    <w:rsid w:val="00F807E2"/>
    <w:rsid w:val="00FB05FF"/>
    <w:rsid w:val="00FB4F47"/>
    <w:rsid w:val="00FC6F9C"/>
    <w:rsid w:val="00FD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A26D"/>
  <w15:chartTrackingRefBased/>
  <w15:docId w15:val="{F3F0DA3F-DDF3-4FC0-94A5-5455E760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3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3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3A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3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3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3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3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3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3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3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3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3A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3AB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3AB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3AB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3AB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3AB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3AB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3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3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3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3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3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3AB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3AB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3AB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3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3AB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3AB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63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Hamza Negis</cp:lastModifiedBy>
  <cp:revision>32</cp:revision>
  <dcterms:created xsi:type="dcterms:W3CDTF">2025-04-25T12:03:00Z</dcterms:created>
  <dcterms:modified xsi:type="dcterms:W3CDTF">2025-09-19T11:57:00Z</dcterms:modified>
</cp:coreProperties>
</file>